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8E" w:rsidRDefault="0076668E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педагогических </w:t>
      </w:r>
      <w:r w:rsidRPr="004A6814">
        <w:rPr>
          <w:rFonts w:ascii="Times New Roman" w:hAnsi="Times New Roman"/>
          <w:b/>
          <w:sz w:val="28"/>
          <w:szCs w:val="28"/>
        </w:rPr>
        <w:t xml:space="preserve">кадрах </w:t>
      </w:r>
    </w:p>
    <w:p w:rsidR="009427AE" w:rsidRDefault="0043749A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6668E" w:rsidRPr="004A6814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9427AE">
        <w:rPr>
          <w:rFonts w:ascii="Times New Roman" w:hAnsi="Times New Roman"/>
          <w:b/>
          <w:sz w:val="28"/>
          <w:szCs w:val="28"/>
        </w:rPr>
        <w:t>бюджетн</w:t>
      </w:r>
      <w:r w:rsidR="0076668E">
        <w:rPr>
          <w:rFonts w:ascii="Times New Roman" w:hAnsi="Times New Roman"/>
          <w:b/>
          <w:sz w:val="28"/>
          <w:szCs w:val="28"/>
        </w:rPr>
        <w:t xml:space="preserve">ого учреждения </w:t>
      </w:r>
      <w:r w:rsidR="009427AE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 w:rsidR="0076668E">
        <w:rPr>
          <w:rFonts w:ascii="Times New Roman" w:hAnsi="Times New Roman"/>
          <w:b/>
          <w:sz w:val="28"/>
          <w:szCs w:val="28"/>
        </w:rPr>
        <w:t xml:space="preserve"> </w:t>
      </w:r>
    </w:p>
    <w:p w:rsidR="00C51FCA" w:rsidRDefault="0076668E" w:rsidP="00EB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7AE">
        <w:rPr>
          <w:rFonts w:ascii="Times New Roman" w:hAnsi="Times New Roman"/>
          <w:b/>
          <w:sz w:val="28"/>
          <w:szCs w:val="28"/>
        </w:rPr>
        <w:t>Навлинская детско-юношеская спортивная школа</w:t>
      </w:r>
      <w:r w:rsidR="00101DD5">
        <w:rPr>
          <w:rFonts w:ascii="Times New Roman" w:hAnsi="Times New Roman"/>
          <w:b/>
          <w:sz w:val="28"/>
          <w:szCs w:val="28"/>
        </w:rPr>
        <w:t xml:space="preserve">» </w:t>
      </w:r>
    </w:p>
    <w:p w:rsidR="00C51FCA" w:rsidRDefault="00C51FCA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701"/>
        <w:gridCol w:w="1559"/>
        <w:gridCol w:w="2126"/>
        <w:gridCol w:w="1843"/>
        <w:gridCol w:w="1843"/>
        <w:gridCol w:w="2126"/>
        <w:gridCol w:w="3196"/>
      </w:tblGrid>
      <w:tr w:rsidR="00C51FCA" w:rsidRPr="00EB5015" w:rsidTr="00EB5015">
        <w:tc>
          <w:tcPr>
            <w:tcW w:w="568" w:type="dxa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</w:p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</w:p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bCs/>
              </w:rPr>
              <w:t>Ф.И.О.</w:t>
            </w:r>
          </w:p>
        </w:tc>
        <w:tc>
          <w:tcPr>
            <w:tcW w:w="1559" w:type="dxa"/>
            <w:vAlign w:val="center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bCs/>
              </w:rPr>
              <w:t>Уровень образования</w:t>
            </w:r>
          </w:p>
        </w:tc>
        <w:tc>
          <w:tcPr>
            <w:tcW w:w="2126" w:type="dxa"/>
            <w:vAlign w:val="center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bCs/>
              </w:rPr>
              <w:t>Наименование и год окончания учебного заведения</w:t>
            </w:r>
          </w:p>
        </w:tc>
        <w:tc>
          <w:tcPr>
            <w:tcW w:w="1843" w:type="dxa"/>
            <w:vAlign w:val="center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bCs/>
              </w:rPr>
              <w:t>Направление подготовки и (или) специальности</w:t>
            </w:r>
          </w:p>
        </w:tc>
        <w:tc>
          <w:tcPr>
            <w:tcW w:w="1843" w:type="dxa"/>
            <w:vAlign w:val="center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bCs/>
              </w:rPr>
              <w:t>Преподаваемые дисциплины</w:t>
            </w:r>
          </w:p>
        </w:tc>
        <w:tc>
          <w:tcPr>
            <w:tcW w:w="2126" w:type="dxa"/>
            <w:vAlign w:val="center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bCs/>
              </w:rPr>
              <w:t>Квалификационная категория или соответствие занимаемой должности, год присвоения</w:t>
            </w:r>
          </w:p>
        </w:tc>
        <w:tc>
          <w:tcPr>
            <w:tcW w:w="3196" w:type="dxa"/>
          </w:tcPr>
          <w:p w:rsidR="0076668E" w:rsidRPr="00EB5015" w:rsidRDefault="0076668E" w:rsidP="0076668E">
            <w:pPr>
              <w:jc w:val="center"/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bCs/>
              </w:rPr>
              <w:t>Повышение квалификации и (или) профессиональная переподготовка (при наличии) с указанием темы, года прохождения</w:t>
            </w:r>
          </w:p>
        </w:tc>
      </w:tr>
      <w:tr w:rsidR="00C51FCA" w:rsidRPr="00EB5015" w:rsidTr="00EB5015">
        <w:tc>
          <w:tcPr>
            <w:tcW w:w="568" w:type="dxa"/>
          </w:tcPr>
          <w:p w:rsidR="0076668E" w:rsidRPr="00EB5015" w:rsidRDefault="0076668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6668E" w:rsidRPr="00EB5015" w:rsidRDefault="009427AE" w:rsidP="0076668E">
            <w:pPr>
              <w:rPr>
                <w:rFonts w:ascii="Times New Roman" w:hAnsi="Times New Roman"/>
              </w:rPr>
            </w:pPr>
            <w:proofErr w:type="spellStart"/>
            <w:r w:rsidRPr="00EB5015">
              <w:rPr>
                <w:rFonts w:ascii="Times New Roman" w:hAnsi="Times New Roman"/>
              </w:rPr>
              <w:t>Щевелева</w:t>
            </w:r>
            <w:proofErr w:type="spellEnd"/>
            <w:r w:rsidRPr="00EB5015">
              <w:rPr>
                <w:rFonts w:ascii="Times New Roman" w:hAnsi="Times New Roman"/>
              </w:rPr>
              <w:t xml:space="preserve"> Тамара Анатольевна</w:t>
            </w:r>
          </w:p>
        </w:tc>
        <w:tc>
          <w:tcPr>
            <w:tcW w:w="1559" w:type="dxa"/>
          </w:tcPr>
          <w:p w:rsidR="0076668E" w:rsidRPr="00EB5015" w:rsidRDefault="0076668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</w:tcPr>
          <w:p w:rsidR="00EB5015" w:rsidRDefault="009427AE" w:rsidP="009427A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Г</w:t>
            </w:r>
            <w:r w:rsidR="0076668E" w:rsidRPr="00EB5015">
              <w:rPr>
                <w:rFonts w:ascii="Times New Roman" w:hAnsi="Times New Roman"/>
              </w:rPr>
              <w:t xml:space="preserve">осударственный </w:t>
            </w:r>
            <w:r w:rsidRPr="00EB5015">
              <w:rPr>
                <w:rFonts w:ascii="Times New Roman" w:hAnsi="Times New Roman"/>
              </w:rPr>
              <w:t xml:space="preserve"> центральный о</w:t>
            </w:r>
            <w:r w:rsidR="0076668E" w:rsidRPr="00EB5015">
              <w:rPr>
                <w:rFonts w:ascii="Times New Roman" w:hAnsi="Times New Roman"/>
              </w:rPr>
              <w:t xml:space="preserve">рдена </w:t>
            </w:r>
            <w:r w:rsidRPr="00EB5015">
              <w:rPr>
                <w:rFonts w:ascii="Times New Roman" w:hAnsi="Times New Roman"/>
              </w:rPr>
              <w:t>Ленина институт физической культуры,</w:t>
            </w:r>
          </w:p>
          <w:p w:rsidR="00EB5015" w:rsidRDefault="009427AE" w:rsidP="009427A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 xml:space="preserve"> </w:t>
            </w:r>
            <w:r w:rsidR="00EB5015">
              <w:rPr>
                <w:rFonts w:ascii="Times New Roman" w:hAnsi="Times New Roman"/>
              </w:rPr>
              <w:t>г.Москва</w:t>
            </w:r>
          </w:p>
          <w:p w:rsidR="0076668E" w:rsidRPr="00EB5015" w:rsidRDefault="009427AE" w:rsidP="009427A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27.06.1983</w:t>
            </w:r>
            <w:r w:rsidR="0076668E" w:rsidRPr="00EB5015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76668E" w:rsidRPr="00EB5015" w:rsidRDefault="0076668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Пр</w:t>
            </w:r>
            <w:r w:rsidR="009427AE" w:rsidRPr="00EB5015">
              <w:rPr>
                <w:rFonts w:ascii="Times New Roman" w:hAnsi="Times New Roman"/>
              </w:rPr>
              <w:t>еподаватель физической культуры</w:t>
            </w:r>
            <w:r w:rsidR="00EB5015" w:rsidRPr="00EB5015">
              <w:rPr>
                <w:rFonts w:ascii="Times New Roman" w:hAnsi="Times New Roman"/>
              </w:rPr>
              <w:t xml:space="preserve"> </w:t>
            </w:r>
            <w:r w:rsidR="009427AE" w:rsidRPr="00EB5015">
              <w:rPr>
                <w:rFonts w:ascii="Times New Roman" w:hAnsi="Times New Roman"/>
              </w:rPr>
              <w:t>- т</w:t>
            </w:r>
            <w:r w:rsidRPr="00EB5015">
              <w:rPr>
                <w:rFonts w:ascii="Times New Roman" w:hAnsi="Times New Roman"/>
              </w:rPr>
              <w:t>ренер</w:t>
            </w:r>
            <w:r w:rsidR="009427AE" w:rsidRPr="00EB5015">
              <w:rPr>
                <w:rFonts w:ascii="Times New Roman" w:hAnsi="Times New Roman"/>
              </w:rPr>
              <w:t xml:space="preserve"> по волейболу</w:t>
            </w:r>
          </w:p>
        </w:tc>
        <w:tc>
          <w:tcPr>
            <w:tcW w:w="1843" w:type="dxa"/>
          </w:tcPr>
          <w:p w:rsidR="0076668E" w:rsidRPr="00EB5015" w:rsidRDefault="009427AE" w:rsidP="009427A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</w:tcPr>
          <w:p w:rsidR="009427AE" w:rsidRPr="00EB5015" w:rsidRDefault="009427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 xml:space="preserve">Высшая, </w:t>
            </w:r>
          </w:p>
          <w:p w:rsidR="0076668E" w:rsidRPr="00EB5015" w:rsidRDefault="009427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shd w:val="clear" w:color="auto" w:fill="FFFFFF"/>
              </w:rPr>
              <w:t xml:space="preserve"> от 24.03.2016 г.</w:t>
            </w:r>
          </w:p>
        </w:tc>
        <w:tc>
          <w:tcPr>
            <w:tcW w:w="3196" w:type="dxa"/>
          </w:tcPr>
          <w:p w:rsidR="009427AE" w:rsidRPr="00EB5015" w:rsidRDefault="009427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1."Система подготовки спортсменов в избранном виде спорта в соответствии с условиями реализации ФССП" 10.06.2017 г.</w:t>
            </w:r>
          </w:p>
          <w:p w:rsidR="009427AE" w:rsidRPr="00EB5015" w:rsidRDefault="009427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2. «Оказание первой помощи пострадавшим на производстве» 20.04.2017 г.</w:t>
            </w:r>
          </w:p>
          <w:p w:rsidR="009427AE" w:rsidRPr="00EB5015" w:rsidRDefault="009427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3.</w:t>
            </w:r>
            <w:r w:rsidRPr="00EB5015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 w:rsidRPr="00EB5015">
              <w:rPr>
                <w:rFonts w:ascii="Times New Roman" w:hAnsi="Times New Roman"/>
                <w:shd w:val="clear" w:color="auto" w:fill="FFFFFF"/>
              </w:rPr>
              <w:t>"Контрактная система в сфере закупок товаров, работ, услуг для обеспечения государственных и муниципальных нужд" , 16.05.2017 г.</w:t>
            </w:r>
          </w:p>
          <w:p w:rsidR="0076668E" w:rsidRPr="00EB5015" w:rsidRDefault="009427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4.</w:t>
            </w:r>
            <w:r w:rsidR="0076668E" w:rsidRPr="00EB5015">
              <w:rPr>
                <w:rFonts w:ascii="Times New Roman" w:hAnsi="Times New Roman"/>
              </w:rPr>
              <w:t>«Подготовка спортивных судей главной судейской коллегии и судейских бригад физкультурных и спор</w:t>
            </w:r>
            <w:r w:rsidRPr="00EB5015">
              <w:rPr>
                <w:rFonts w:ascii="Times New Roman" w:hAnsi="Times New Roman"/>
              </w:rPr>
              <w:t>тивных мероприятий ФВСК «ГТО» 03</w:t>
            </w:r>
            <w:r w:rsidR="0076668E" w:rsidRPr="00EB5015">
              <w:rPr>
                <w:rFonts w:ascii="Times New Roman" w:hAnsi="Times New Roman"/>
              </w:rPr>
              <w:t>.12.2016г.</w:t>
            </w:r>
          </w:p>
        </w:tc>
      </w:tr>
      <w:tr w:rsidR="00C51FCA" w:rsidRPr="00EB5015" w:rsidTr="00EB5015">
        <w:tc>
          <w:tcPr>
            <w:tcW w:w="568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Кряжкова Елена Николаевна</w:t>
            </w:r>
          </w:p>
        </w:tc>
        <w:tc>
          <w:tcPr>
            <w:tcW w:w="1559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Смоленский государственный институт физической культуры</w:t>
            </w:r>
          </w:p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28.06.1999г.</w:t>
            </w:r>
          </w:p>
        </w:tc>
        <w:tc>
          <w:tcPr>
            <w:tcW w:w="1843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Бакалавр физической культуры</w:t>
            </w:r>
          </w:p>
        </w:tc>
        <w:tc>
          <w:tcPr>
            <w:tcW w:w="1843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</w:tcPr>
          <w:p w:rsidR="00C51FCA" w:rsidRPr="00EB5015" w:rsidRDefault="00C51FCA" w:rsidP="00C51FCA">
            <w:pPr>
              <w:rPr>
                <w:rFonts w:ascii="Times New Roman" w:hAnsi="Times New Roman"/>
                <w:color w:val="FF0000"/>
              </w:rPr>
            </w:pPr>
            <w:r w:rsidRPr="00EB5015">
              <w:rPr>
                <w:rFonts w:ascii="Times New Roman" w:hAnsi="Times New Roman"/>
              </w:rPr>
              <w:t>Первая</w:t>
            </w:r>
            <w:r w:rsidR="00EB5015">
              <w:rPr>
                <w:rFonts w:ascii="Times New Roman" w:hAnsi="Times New Roman"/>
              </w:rPr>
              <w:t>,</w:t>
            </w:r>
            <w:r w:rsidRPr="00EB5015">
              <w:rPr>
                <w:rFonts w:ascii="Times New Roman" w:hAnsi="Times New Roman"/>
              </w:rPr>
              <w:t xml:space="preserve"> 25.12.2015г. </w:t>
            </w:r>
          </w:p>
        </w:tc>
        <w:tc>
          <w:tcPr>
            <w:tcW w:w="3196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1."Система подготовки спортсменов в избранном виде спорта в соответствии с условиями реализации ФССП" 10.06.2017 г.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2. «Оказание первой помощи пострадавшим на производстве» 20.04.2017 г.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lastRenderedPageBreak/>
              <w:t>3.«Подготовка спортивных судей главной судейской коллегии и судейских бригад физкультурных и спортивных мероприятий ФВСК «ГТО» 03.12.2016г.</w:t>
            </w:r>
          </w:p>
        </w:tc>
      </w:tr>
      <w:tr w:rsidR="00C51FCA" w:rsidRPr="00EB5015" w:rsidTr="00EB5015">
        <w:tc>
          <w:tcPr>
            <w:tcW w:w="568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proofErr w:type="spellStart"/>
            <w:r w:rsidRPr="00EB5015">
              <w:rPr>
                <w:rFonts w:ascii="Times New Roman" w:hAnsi="Times New Roman"/>
              </w:rPr>
              <w:t>Щевелев</w:t>
            </w:r>
            <w:proofErr w:type="spellEnd"/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Александр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1559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Смоленский государственный институт физической культуры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13.06.1992г.</w:t>
            </w:r>
          </w:p>
        </w:tc>
        <w:tc>
          <w:tcPr>
            <w:tcW w:w="1843" w:type="dxa"/>
          </w:tcPr>
          <w:p w:rsidR="00C51FCA" w:rsidRPr="00EB5015" w:rsidRDefault="00EB5015" w:rsidP="00CB5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  <w:r w:rsidR="00C51FCA" w:rsidRPr="00EB5015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843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</w:tcPr>
          <w:p w:rsidR="00C51FCA" w:rsidRPr="00EB5015" w:rsidRDefault="00C51FCA" w:rsidP="00CB5A83">
            <w:pPr>
              <w:rPr>
                <w:rFonts w:ascii="Times New Roman" w:hAnsi="Times New Roman"/>
                <w:color w:val="FF0000"/>
              </w:rPr>
            </w:pPr>
            <w:r w:rsidRPr="00EB5015">
              <w:rPr>
                <w:rFonts w:ascii="Times New Roman" w:hAnsi="Times New Roman"/>
              </w:rPr>
              <w:t>Первая</w:t>
            </w:r>
            <w:r w:rsidR="00EB5015">
              <w:rPr>
                <w:rFonts w:ascii="Times New Roman" w:hAnsi="Times New Roman"/>
              </w:rPr>
              <w:t>,</w:t>
            </w:r>
            <w:r w:rsidRPr="00EB5015">
              <w:rPr>
                <w:rFonts w:ascii="Times New Roman" w:hAnsi="Times New Roman"/>
              </w:rPr>
              <w:t xml:space="preserve"> 23.10.2012г. </w:t>
            </w:r>
          </w:p>
        </w:tc>
        <w:tc>
          <w:tcPr>
            <w:tcW w:w="3196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1."Система подготовки спортсменов в избранном виде спорта в соответствии с условиями реализации ФССП" 10.06.2017 г.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2. «Оказание первой помощи пострадавшим на производстве» 20.04.2017 г.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3.«Подготовка спортивных судей главной судейской коллегии и судейских бригад физкультурных и спортивных мероприятий ФВСК «ГТО» 03.12.2016г.</w:t>
            </w:r>
          </w:p>
        </w:tc>
        <w:bookmarkStart w:id="0" w:name="_GoBack"/>
        <w:bookmarkEnd w:id="0"/>
      </w:tr>
      <w:tr w:rsidR="00C51FCA" w:rsidRPr="00EB5015" w:rsidTr="00EB5015">
        <w:tc>
          <w:tcPr>
            <w:tcW w:w="568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Сапрыкина Татьяна Николаевна</w:t>
            </w:r>
          </w:p>
        </w:tc>
        <w:tc>
          <w:tcPr>
            <w:tcW w:w="1559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Высшее</w:t>
            </w:r>
          </w:p>
          <w:p w:rsidR="00C51FCA" w:rsidRPr="00EB5015" w:rsidRDefault="00C51FCA" w:rsidP="0076668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Брянский государственный педагогический институт им.акад. И.Г. Петровского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30.06.1989 г.</w:t>
            </w:r>
          </w:p>
        </w:tc>
        <w:tc>
          <w:tcPr>
            <w:tcW w:w="1843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26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Первая</w:t>
            </w:r>
            <w:r w:rsidR="00EB5015">
              <w:rPr>
                <w:rFonts w:ascii="Times New Roman" w:hAnsi="Times New Roman"/>
              </w:rPr>
              <w:t>,</w:t>
            </w:r>
          </w:p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25.12.2015г.</w:t>
            </w:r>
          </w:p>
        </w:tc>
        <w:tc>
          <w:tcPr>
            <w:tcW w:w="3196" w:type="dxa"/>
          </w:tcPr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1."Система подготовки спортсменов в избранном виде спорта в соответствии с условиями реализации ФССП" 10.06.2017 г.</w:t>
            </w:r>
          </w:p>
          <w:p w:rsidR="00C51FCA" w:rsidRPr="00EB5015" w:rsidRDefault="00C51FCA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2. «Оказание первой помощи пострадавшим на производстве» 22.10.2016 г.</w:t>
            </w:r>
          </w:p>
        </w:tc>
      </w:tr>
      <w:tr w:rsidR="00C51FCA" w:rsidRPr="00EB5015" w:rsidTr="00EB5015">
        <w:tc>
          <w:tcPr>
            <w:tcW w:w="568" w:type="dxa"/>
          </w:tcPr>
          <w:p w:rsidR="0076668E" w:rsidRPr="00EB5015" w:rsidRDefault="0076668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76668E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Золотарев</w:t>
            </w:r>
          </w:p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Николай Александрович</w:t>
            </w:r>
          </w:p>
        </w:tc>
        <w:tc>
          <w:tcPr>
            <w:tcW w:w="1559" w:type="dxa"/>
          </w:tcPr>
          <w:p w:rsidR="0076668E" w:rsidRPr="00EB5015" w:rsidRDefault="0076668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</w:tcPr>
          <w:p w:rsidR="0076668E" w:rsidRPr="00EB5015" w:rsidRDefault="0076668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Брянский государственный педагогический институт им.акад. И.Г. Петровского</w:t>
            </w:r>
          </w:p>
          <w:p w:rsidR="0076668E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2.06.1987</w:t>
            </w:r>
            <w:r w:rsidR="0076668E" w:rsidRPr="00EB5015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76668E" w:rsidRPr="00EB5015" w:rsidRDefault="0076668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 xml:space="preserve">Учитель </w:t>
            </w:r>
            <w:r w:rsidR="00C51FCA" w:rsidRPr="00EB5015">
              <w:rPr>
                <w:rFonts w:ascii="Times New Roman" w:hAnsi="Times New Roman"/>
              </w:rPr>
              <w:t>немецкого и английского языков</w:t>
            </w:r>
          </w:p>
        </w:tc>
        <w:tc>
          <w:tcPr>
            <w:tcW w:w="1843" w:type="dxa"/>
          </w:tcPr>
          <w:p w:rsidR="0076668E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Детское объединение</w:t>
            </w:r>
          </w:p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«Школа безопасности»</w:t>
            </w:r>
          </w:p>
        </w:tc>
        <w:tc>
          <w:tcPr>
            <w:tcW w:w="2126" w:type="dxa"/>
          </w:tcPr>
          <w:p w:rsidR="00C51FCA" w:rsidRPr="00EB5015" w:rsidRDefault="00C51FCA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Высшая</w:t>
            </w:r>
          </w:p>
          <w:p w:rsidR="0076668E" w:rsidRPr="00EB5015" w:rsidRDefault="00F772AE" w:rsidP="0076668E">
            <w:pPr>
              <w:rPr>
                <w:rFonts w:ascii="Times New Roman" w:hAnsi="Times New Roman"/>
                <w:color w:val="FF0000"/>
              </w:rPr>
            </w:pPr>
            <w:r w:rsidRPr="00EB5015">
              <w:rPr>
                <w:rFonts w:ascii="Times New Roman" w:hAnsi="Times New Roman"/>
              </w:rPr>
              <w:t xml:space="preserve">28.11.2013 </w:t>
            </w:r>
            <w:r w:rsidR="0076668E" w:rsidRPr="00EB5015">
              <w:rPr>
                <w:rFonts w:ascii="Times New Roman" w:hAnsi="Times New Roman"/>
              </w:rPr>
              <w:t>г.</w:t>
            </w:r>
          </w:p>
        </w:tc>
        <w:tc>
          <w:tcPr>
            <w:tcW w:w="3196" w:type="dxa"/>
          </w:tcPr>
          <w:p w:rsidR="00EB5015" w:rsidRDefault="00F772AE" w:rsidP="00F772AE">
            <w:pPr>
              <w:rPr>
                <w:rFonts w:ascii="Times New Roman" w:hAnsi="Times New Roman"/>
                <w:shd w:val="clear" w:color="auto" w:fill="FFFFFF"/>
              </w:rPr>
            </w:pPr>
            <w:r w:rsidRPr="00EB5015">
              <w:rPr>
                <w:rFonts w:ascii="Times New Roman" w:hAnsi="Times New Roman"/>
                <w:shd w:val="clear" w:color="auto" w:fill="FFFFFF"/>
              </w:rPr>
              <w:t xml:space="preserve">1. Профессиональная переподготовка "Педагог дополнительного образования детей. Организация и содержание работы в условиях реализации ФГОС", </w:t>
            </w:r>
          </w:p>
          <w:p w:rsidR="0076668E" w:rsidRPr="00EB5015" w:rsidRDefault="00F772AE" w:rsidP="00F772AE">
            <w:pPr>
              <w:rPr>
                <w:rFonts w:ascii="Times New Roman" w:hAnsi="Times New Roman"/>
                <w:shd w:val="clear" w:color="auto" w:fill="FFFFFF"/>
              </w:rPr>
            </w:pPr>
            <w:r w:rsidRPr="00EB5015">
              <w:rPr>
                <w:rFonts w:ascii="Times New Roman" w:hAnsi="Times New Roman"/>
                <w:shd w:val="clear" w:color="auto" w:fill="FFFFFF"/>
              </w:rPr>
              <w:t>19.01.2017 г.</w:t>
            </w:r>
          </w:p>
          <w:p w:rsidR="00F772AE" w:rsidRPr="00EB5015" w:rsidRDefault="00F772AE" w:rsidP="00F772A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EB5015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 xml:space="preserve">"Теория и практика тренировочного процесса ( по видам спорта и предметным областям)" по предметной 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lastRenderedPageBreak/>
              <w:t>области " Начальная военная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 xml:space="preserve"> подготовка"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>,  02.01.201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>7 г.</w:t>
            </w:r>
          </w:p>
          <w:p w:rsidR="00EB5015" w:rsidRDefault="00F772AE" w:rsidP="00F772A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EB5015">
              <w:rPr>
                <w:rFonts w:ascii="Times New Roman" w:eastAsia="Times New Roman" w:hAnsi="Times New Roman"/>
                <w:lang w:eastAsia="ru-RU"/>
              </w:rPr>
              <w:t>3.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>"Повышение профессиональной компетентности педагогов организаций доп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>олнительного образования детей",</w:t>
            </w:r>
          </w:p>
          <w:p w:rsidR="00F772AE" w:rsidRPr="00F772AE" w:rsidRDefault="00F772AE" w:rsidP="00F772A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EB50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>12.10.2016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F772AE" w:rsidRPr="00EB5015" w:rsidRDefault="00F772AE" w:rsidP="00F772A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EB5015">
              <w:rPr>
                <w:rFonts w:ascii="Times New Roman" w:eastAsia="Times New Roman" w:hAnsi="Times New Roman"/>
                <w:lang w:eastAsia="ru-RU"/>
              </w:rPr>
              <w:t>4.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>"Оказание первой помощ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>и пострадавшим на производстве"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>, 20.04.2017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F772AE" w:rsidRPr="00EB5015" w:rsidTr="00EB5015">
        <w:tc>
          <w:tcPr>
            <w:tcW w:w="568" w:type="dxa"/>
          </w:tcPr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Смирнова</w:t>
            </w:r>
          </w:p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Евгения</w:t>
            </w:r>
          </w:p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59" w:type="dxa"/>
          </w:tcPr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Среднее</w:t>
            </w:r>
          </w:p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2126" w:type="dxa"/>
          </w:tcPr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proofErr w:type="spellStart"/>
            <w:r w:rsidRPr="00EB5015">
              <w:rPr>
                <w:rFonts w:ascii="Times New Roman" w:hAnsi="Times New Roman"/>
              </w:rPr>
              <w:t>Дятьковский</w:t>
            </w:r>
            <w:proofErr w:type="spellEnd"/>
            <w:r w:rsidRPr="00EB5015">
              <w:rPr>
                <w:rFonts w:ascii="Times New Roman" w:hAnsi="Times New Roman"/>
              </w:rPr>
              <w:t xml:space="preserve"> индустриальный техникум</w:t>
            </w:r>
          </w:p>
          <w:p w:rsidR="00F772AE" w:rsidRPr="00EB5015" w:rsidRDefault="00F772AE" w:rsidP="00F772A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27.02.1975г.</w:t>
            </w:r>
          </w:p>
        </w:tc>
        <w:tc>
          <w:tcPr>
            <w:tcW w:w="1843" w:type="dxa"/>
          </w:tcPr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Техник-технолог</w:t>
            </w:r>
          </w:p>
        </w:tc>
        <w:tc>
          <w:tcPr>
            <w:tcW w:w="1843" w:type="dxa"/>
          </w:tcPr>
          <w:p w:rsidR="00F772AE" w:rsidRPr="00EB5015" w:rsidRDefault="00F772AE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</w:tcPr>
          <w:p w:rsidR="00F772AE" w:rsidRPr="00EB5015" w:rsidRDefault="00F772AE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Высшая</w:t>
            </w:r>
            <w:r w:rsidR="00EB5015">
              <w:rPr>
                <w:rFonts w:ascii="Times New Roman" w:hAnsi="Times New Roman"/>
              </w:rPr>
              <w:t>,</w:t>
            </w:r>
          </w:p>
          <w:p w:rsidR="00F772AE" w:rsidRPr="00EB5015" w:rsidRDefault="00F772AE" w:rsidP="00F772A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28.01.2016г.</w:t>
            </w:r>
          </w:p>
        </w:tc>
        <w:tc>
          <w:tcPr>
            <w:tcW w:w="3196" w:type="dxa"/>
          </w:tcPr>
          <w:p w:rsidR="00F772AE" w:rsidRPr="00EB5015" w:rsidRDefault="00F772AE" w:rsidP="0076668E">
            <w:pPr>
              <w:rPr>
                <w:rFonts w:ascii="Times New Roman" w:hAnsi="Times New Roman"/>
                <w:shd w:val="clear" w:color="auto" w:fill="FFFFFF"/>
              </w:rPr>
            </w:pPr>
            <w:r w:rsidRPr="00EB5015">
              <w:rPr>
                <w:rFonts w:ascii="Times New Roman" w:hAnsi="Times New Roman"/>
                <w:shd w:val="clear" w:color="auto" w:fill="FFFFFF"/>
              </w:rPr>
              <w:t>1. Профессиональная переподготовка</w:t>
            </w:r>
          </w:p>
          <w:p w:rsidR="00F772AE" w:rsidRPr="00EB5015" w:rsidRDefault="00F772AE" w:rsidP="00F772AE">
            <w:pPr>
              <w:rPr>
                <w:rFonts w:ascii="Times New Roman" w:hAnsi="Times New Roman"/>
                <w:shd w:val="clear" w:color="auto" w:fill="FFFFFF"/>
              </w:rPr>
            </w:pPr>
            <w:r w:rsidRPr="00EB5015">
              <w:rPr>
                <w:rFonts w:ascii="Times New Roman" w:hAnsi="Times New Roman"/>
                <w:shd w:val="clear" w:color="auto" w:fill="FFFFFF"/>
              </w:rPr>
              <w:t>«Физическая культура и спорт: теория и методика преподавания в образовательной организации»,  01.03.2017</w:t>
            </w:r>
            <w:r w:rsidR="0043749A"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  <w:p w:rsidR="00F772AE" w:rsidRPr="00EB5015" w:rsidRDefault="00F772AE" w:rsidP="00F772A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  <w:shd w:val="clear" w:color="auto" w:fill="FFFFFF"/>
              </w:rPr>
              <w:t>2.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>"Оказание первой помощ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>и пострадавшим на производстве"</w:t>
            </w:r>
            <w:r w:rsidRPr="00F772AE">
              <w:rPr>
                <w:rFonts w:ascii="Times New Roman" w:eastAsia="Times New Roman" w:hAnsi="Times New Roman"/>
                <w:lang w:eastAsia="ru-RU"/>
              </w:rPr>
              <w:t>, 20.04.2017</w:t>
            </w:r>
            <w:r w:rsidRPr="00EB5015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EB5015" w:rsidRPr="00EB5015" w:rsidTr="00EB5015">
        <w:tc>
          <w:tcPr>
            <w:tcW w:w="568" w:type="dxa"/>
          </w:tcPr>
          <w:p w:rsidR="00EB5015" w:rsidRPr="00EB5015" w:rsidRDefault="00EB5015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EB5015" w:rsidRPr="00EB5015" w:rsidRDefault="00EB5015" w:rsidP="0076668E">
            <w:pPr>
              <w:rPr>
                <w:rFonts w:ascii="Times New Roman" w:hAnsi="Times New Roman"/>
              </w:rPr>
            </w:pPr>
            <w:proofErr w:type="spellStart"/>
            <w:r w:rsidRPr="00EB5015">
              <w:rPr>
                <w:rFonts w:ascii="Times New Roman" w:hAnsi="Times New Roman"/>
              </w:rPr>
              <w:t>Кургузов</w:t>
            </w:r>
            <w:proofErr w:type="spellEnd"/>
            <w:r w:rsidRPr="00EB5015">
              <w:rPr>
                <w:rFonts w:ascii="Times New Roman" w:hAnsi="Times New Roman"/>
              </w:rPr>
              <w:t xml:space="preserve"> </w:t>
            </w:r>
          </w:p>
          <w:p w:rsidR="00EB5015" w:rsidRPr="00EB5015" w:rsidRDefault="00EB5015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 xml:space="preserve">Андрей </w:t>
            </w:r>
          </w:p>
          <w:p w:rsidR="00EB5015" w:rsidRPr="00EB5015" w:rsidRDefault="00EB5015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Владимирович</w:t>
            </w:r>
          </w:p>
          <w:p w:rsidR="00EB5015" w:rsidRPr="00EB5015" w:rsidRDefault="00EB5015" w:rsidP="0076668E">
            <w:pPr>
              <w:rPr>
                <w:rFonts w:ascii="Times New Roman" w:hAnsi="Times New Roman"/>
              </w:rPr>
            </w:pPr>
          </w:p>
          <w:p w:rsidR="00EB5015" w:rsidRPr="00EB5015" w:rsidRDefault="00EB5015" w:rsidP="0076668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5015" w:rsidRPr="00EB5015" w:rsidRDefault="00EB5015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Среднее</w:t>
            </w:r>
          </w:p>
          <w:p w:rsidR="00EB5015" w:rsidRPr="00EB5015" w:rsidRDefault="00EB5015" w:rsidP="00CB5A83">
            <w:pPr>
              <w:rPr>
                <w:rFonts w:ascii="Times New Roman" w:hAnsi="Times New Roman"/>
              </w:rPr>
            </w:pPr>
            <w:proofErr w:type="spellStart"/>
            <w:r w:rsidRPr="00EB5015">
              <w:rPr>
                <w:rFonts w:ascii="Times New Roman" w:hAnsi="Times New Roman"/>
              </w:rPr>
              <w:t>профессио-нальное</w:t>
            </w:r>
            <w:proofErr w:type="spellEnd"/>
          </w:p>
        </w:tc>
        <w:tc>
          <w:tcPr>
            <w:tcW w:w="2126" w:type="dxa"/>
          </w:tcPr>
          <w:p w:rsidR="00EB5015" w:rsidRDefault="00EB5015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 xml:space="preserve">Брянское государственное училище олимпийского резерва, </w:t>
            </w:r>
          </w:p>
          <w:p w:rsidR="00EB5015" w:rsidRPr="00EB5015" w:rsidRDefault="00EB5015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30.06.2016 г.</w:t>
            </w:r>
          </w:p>
        </w:tc>
        <w:tc>
          <w:tcPr>
            <w:tcW w:w="1843" w:type="dxa"/>
          </w:tcPr>
          <w:p w:rsidR="00EB5015" w:rsidRPr="00EB5015" w:rsidRDefault="00EB5015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Педагог по адаптивной физической культуры и спорту.</w:t>
            </w:r>
          </w:p>
        </w:tc>
        <w:tc>
          <w:tcPr>
            <w:tcW w:w="1843" w:type="dxa"/>
          </w:tcPr>
          <w:p w:rsidR="00EB5015" w:rsidRPr="00EB5015" w:rsidRDefault="00EB5015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</w:tcPr>
          <w:p w:rsidR="00EB5015" w:rsidRPr="00EB5015" w:rsidRDefault="00EB5015" w:rsidP="0076668E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Молодой специалист</w:t>
            </w:r>
          </w:p>
          <w:p w:rsidR="00EB5015" w:rsidRPr="00EB5015" w:rsidRDefault="00EB5015" w:rsidP="0076668E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EB5015" w:rsidRPr="00EB5015" w:rsidRDefault="00EB5015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1."Система подготовки спортсменов в избранном виде спорта в соответствии с условиями реализации ФССП" 10.06.2017 г.</w:t>
            </w:r>
          </w:p>
          <w:p w:rsidR="00EB5015" w:rsidRPr="00EB5015" w:rsidRDefault="00EB5015" w:rsidP="00CB5A83">
            <w:pPr>
              <w:rPr>
                <w:rFonts w:ascii="Times New Roman" w:hAnsi="Times New Roman"/>
              </w:rPr>
            </w:pPr>
            <w:r w:rsidRPr="00EB5015">
              <w:rPr>
                <w:rFonts w:ascii="Times New Roman" w:hAnsi="Times New Roman"/>
              </w:rPr>
              <w:t>2. «Оказание первой помощи по</w:t>
            </w:r>
            <w:r w:rsidR="0043749A">
              <w:rPr>
                <w:rFonts w:ascii="Times New Roman" w:hAnsi="Times New Roman"/>
              </w:rPr>
              <w:t>страдавшим на производстве» 20.</w:t>
            </w:r>
            <w:r w:rsidRPr="00EB5015">
              <w:rPr>
                <w:rFonts w:ascii="Times New Roman" w:hAnsi="Times New Roman"/>
              </w:rPr>
              <w:t>0</w:t>
            </w:r>
            <w:r w:rsidR="0043749A">
              <w:rPr>
                <w:rFonts w:ascii="Times New Roman" w:hAnsi="Times New Roman"/>
              </w:rPr>
              <w:t>4</w:t>
            </w:r>
            <w:r w:rsidRPr="00EB5015">
              <w:rPr>
                <w:rFonts w:ascii="Times New Roman" w:hAnsi="Times New Roman"/>
              </w:rPr>
              <w:t>.2016 г.</w:t>
            </w:r>
          </w:p>
        </w:tc>
      </w:tr>
    </w:tbl>
    <w:p w:rsidR="0076668E" w:rsidRPr="00EB5015" w:rsidRDefault="0076668E" w:rsidP="0076668E">
      <w:pPr>
        <w:spacing w:after="0" w:line="240" w:lineRule="auto"/>
        <w:rPr>
          <w:rFonts w:ascii="Times New Roman" w:hAnsi="Times New Roman"/>
        </w:rPr>
      </w:pPr>
    </w:p>
    <w:p w:rsidR="00B24C2C" w:rsidRPr="0076668E" w:rsidRDefault="00B24C2C" w:rsidP="00766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24C2C" w:rsidRPr="0076668E" w:rsidSect="00C51F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668E"/>
    <w:rsid w:val="00101DD5"/>
    <w:rsid w:val="00277142"/>
    <w:rsid w:val="002C213E"/>
    <w:rsid w:val="0043749A"/>
    <w:rsid w:val="004620B3"/>
    <w:rsid w:val="00653EE9"/>
    <w:rsid w:val="00672398"/>
    <w:rsid w:val="0076668E"/>
    <w:rsid w:val="0092535C"/>
    <w:rsid w:val="009427AE"/>
    <w:rsid w:val="00B24C2C"/>
    <w:rsid w:val="00C51FCA"/>
    <w:rsid w:val="00EA5C63"/>
    <w:rsid w:val="00EB5015"/>
    <w:rsid w:val="00F7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7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7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DESNA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</cp:lastModifiedBy>
  <cp:revision>7</cp:revision>
  <cp:lastPrinted>2017-03-01T08:02:00Z</cp:lastPrinted>
  <dcterms:created xsi:type="dcterms:W3CDTF">2017-03-31T11:46:00Z</dcterms:created>
  <dcterms:modified xsi:type="dcterms:W3CDTF">2017-07-28T18:45:00Z</dcterms:modified>
</cp:coreProperties>
</file>